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2B31D" w14:textId="77777777" w:rsidR="008708A6" w:rsidRDefault="008708A6" w:rsidP="00687513"/>
    <w:p w14:paraId="4C9BBDFF" w14:textId="57B50C20" w:rsidR="008708A6" w:rsidRPr="0097614C" w:rsidRDefault="008708A6" w:rsidP="00687513">
      <w:pPr>
        <w:rPr>
          <w:b/>
          <w:color w:val="FF0000"/>
        </w:rPr>
      </w:pPr>
    </w:p>
    <w:p w14:paraId="381F625D" w14:textId="270D5A69" w:rsidR="008F5851" w:rsidRDefault="008F5851" w:rsidP="00687513"/>
    <w:p w14:paraId="465232B4" w14:textId="77777777" w:rsidR="008F5851" w:rsidRDefault="008F5851" w:rsidP="00687513"/>
    <w:p w14:paraId="0BAE0DC5" w14:textId="77777777" w:rsidR="008D7BE3" w:rsidRPr="00565FDA" w:rsidRDefault="008D7BE3" w:rsidP="00687513"/>
    <w:p w14:paraId="79919BF5" w14:textId="4969A1A0" w:rsidR="004A22AB" w:rsidRDefault="0091530B" w:rsidP="004A22AB">
      <w:r w:rsidRPr="00565FDA">
        <w:rPr>
          <w:shd w:val="clear" w:color="auto" w:fill="FFFFFF"/>
        </w:rPr>
        <w:t>Dynamik Sport Surfaces Ltd</w:t>
      </w:r>
      <w:r w:rsidRPr="00565FDA">
        <w:br/>
      </w:r>
      <w:r w:rsidRPr="00565FDA">
        <w:rPr>
          <w:shd w:val="clear" w:color="auto" w:fill="FFFFFF"/>
        </w:rPr>
        <w:t>Unit 10</w:t>
      </w:r>
      <w:r w:rsidRPr="00565FDA">
        <w:rPr>
          <w:shd w:val="clear" w:color="auto" w:fill="FFFFFF"/>
        </w:rPr>
        <w:br/>
        <w:t>Enterprise Trade Centre</w:t>
      </w:r>
      <w:r w:rsidRPr="00565FDA">
        <w:rPr>
          <w:shd w:val="clear" w:color="auto" w:fill="FFFFFF"/>
        </w:rPr>
        <w:br/>
        <w:t>Bristol</w:t>
      </w:r>
      <w:r w:rsidRPr="00565FDA">
        <w:rPr>
          <w:shd w:val="clear" w:color="auto" w:fill="FFFFFF"/>
        </w:rPr>
        <w:br/>
        <w:t>BS4 1UN</w:t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391025">
        <w:tab/>
      </w:r>
      <w:r w:rsidR="00E0555C">
        <w:t>1</w:t>
      </w:r>
      <w:r w:rsidR="003C524B">
        <w:t>4</w:t>
      </w:r>
      <w:r w:rsidR="009722CF">
        <w:rPr>
          <w:vertAlign w:val="superscript"/>
        </w:rPr>
        <w:t>th</w:t>
      </w:r>
      <w:r w:rsidR="00F93687">
        <w:t xml:space="preserve"> </w:t>
      </w:r>
      <w:r w:rsidR="00E0555C">
        <w:t>Octo</w:t>
      </w:r>
      <w:r>
        <w:t>ber</w:t>
      </w:r>
      <w:r w:rsidR="00F93687">
        <w:t xml:space="preserve"> </w:t>
      </w:r>
      <w:r w:rsidR="002563F7">
        <w:t>201</w:t>
      </w:r>
      <w:r w:rsidR="009722CF">
        <w:t>9</w:t>
      </w:r>
    </w:p>
    <w:p w14:paraId="62190634" w14:textId="77777777" w:rsidR="004A22AB" w:rsidRDefault="004A22AB" w:rsidP="004A22AB"/>
    <w:p w14:paraId="750FF0FF" w14:textId="0F824101" w:rsidR="004A22AB" w:rsidRDefault="004A22AB" w:rsidP="004A22AB">
      <w:pPr>
        <w:rPr>
          <w:u w:val="single"/>
        </w:rPr>
      </w:pPr>
      <w:r>
        <w:rPr>
          <w:u w:val="single"/>
        </w:rPr>
        <w:t>For the attention of M</w:t>
      </w:r>
      <w:r w:rsidR="0091530B">
        <w:rPr>
          <w:u w:val="single"/>
        </w:rPr>
        <w:t>s</w:t>
      </w:r>
      <w:r>
        <w:rPr>
          <w:u w:val="single"/>
        </w:rPr>
        <w:t xml:space="preserve"> </w:t>
      </w:r>
      <w:r w:rsidR="0091530B">
        <w:rPr>
          <w:u w:val="single"/>
        </w:rPr>
        <w:t>P</w:t>
      </w:r>
      <w:r>
        <w:rPr>
          <w:u w:val="single"/>
        </w:rPr>
        <w:t xml:space="preserve"> </w:t>
      </w:r>
      <w:r w:rsidR="0091530B">
        <w:rPr>
          <w:u w:val="single"/>
        </w:rPr>
        <w:t>Hall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2E850547" w:rsidR="00552F79" w:rsidRDefault="00DE29AC" w:rsidP="00552F79">
      <w:pPr>
        <w:pStyle w:val="Heading1"/>
      </w:pPr>
      <w:r>
        <w:t>Re:</w:t>
      </w:r>
      <w:r w:rsidR="00A463EB" w:rsidRPr="00A463EB">
        <w:t xml:space="preserve"> </w:t>
      </w:r>
      <w:r w:rsidR="002273B0">
        <w:t>Plumstead Library, London SE18 1JL</w:t>
      </w:r>
    </w:p>
    <w:p w14:paraId="481E00A0" w14:textId="77777777" w:rsidR="00687513" w:rsidRDefault="00687513" w:rsidP="00687513">
      <w:pPr>
        <w:pStyle w:val="Heading1"/>
      </w:pPr>
    </w:p>
    <w:p w14:paraId="420AC9D9" w14:textId="575DB837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29329D">
        <w:t xml:space="preserve"> </w:t>
      </w:r>
      <w:r w:rsidR="007F7085">
        <w:t>32618</w:t>
      </w:r>
      <w:r w:rsidR="008939FB">
        <w:t xml:space="preserve"> </w:t>
      </w:r>
      <w:r w:rsidR="00002009">
        <w:t>for the</w:t>
      </w:r>
      <w:r>
        <w:t xml:space="preserve"> supply </w:t>
      </w:r>
      <w:r w:rsidR="001A4788">
        <w:t>o</w:t>
      </w:r>
      <w:r w:rsidR="00B6583E">
        <w:t xml:space="preserve">f </w:t>
      </w:r>
      <w:r w:rsidR="008A6532">
        <w:t>wall panelling</w:t>
      </w:r>
      <w:r>
        <w:t xml:space="preserve"> at the above.</w:t>
      </w:r>
    </w:p>
    <w:p w14:paraId="10032C2D" w14:textId="77777777" w:rsidR="00180AED" w:rsidRDefault="00180AED" w:rsidP="00687513">
      <w:bookmarkStart w:id="0" w:name="_Hlk522772406"/>
    </w:p>
    <w:bookmarkEnd w:id="0"/>
    <w:p w14:paraId="64C28067" w14:textId="69EA2C4C" w:rsidR="00002009" w:rsidRDefault="00002009" w:rsidP="00687513">
      <w:r w:rsidRPr="008D2740">
        <w:t>All timber based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</w:t>
      </w:r>
      <w:r w:rsidR="00200E6A">
        <w:t>with documentary evidence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77777777" w:rsidR="00687513" w:rsidRDefault="00687513" w:rsidP="00687513">
      <w:r>
        <w:t>Yours faithfully,</w:t>
      </w:r>
    </w:p>
    <w:p w14:paraId="497D6624" w14:textId="77777777" w:rsidR="00687513" w:rsidRDefault="00687513" w:rsidP="00687513"/>
    <w:p w14:paraId="097C9164" w14:textId="77777777" w:rsidR="00E03120" w:rsidRDefault="00E03120" w:rsidP="00687513"/>
    <w:p w14:paraId="0AE24FC5" w14:textId="77777777" w:rsidR="00687513" w:rsidRDefault="005B3E6B" w:rsidP="00687513">
      <w:r>
        <w:t>Simon</w:t>
      </w:r>
      <w:r w:rsidR="00687513">
        <w:t xml:space="preserve"> Thorpe</w:t>
      </w:r>
    </w:p>
    <w:p w14:paraId="4FE987A4" w14:textId="77777777" w:rsidR="00687513" w:rsidRDefault="00687513" w:rsidP="00687513"/>
    <w:p w14:paraId="4D057857" w14:textId="77777777" w:rsidR="00687513" w:rsidRDefault="002C55DB" w:rsidP="00687513">
      <w:r>
        <w:t xml:space="preserve">cc </w:t>
      </w:r>
      <w:r w:rsidR="00687513">
        <w:t>R C Hayhoe</w:t>
      </w:r>
    </w:p>
    <w:p w14:paraId="65E692AC" w14:textId="77A370A2" w:rsidR="00687513" w:rsidRDefault="00687513" w:rsidP="00687513">
      <w:r>
        <w:t xml:space="preserve">     M O’Brien</w:t>
      </w:r>
    </w:p>
    <w:p w14:paraId="5424F375" w14:textId="3115EAFD" w:rsidR="009722CF" w:rsidRDefault="009722CF" w:rsidP="00687513">
      <w:r>
        <w:t xml:space="preserve">     D Sanders</w:t>
      </w:r>
    </w:p>
    <w:p w14:paraId="5E40DD7C" w14:textId="35877CB4" w:rsidR="00721958" w:rsidRDefault="003655A4" w:rsidP="0035302D">
      <w:r>
        <w:t xml:space="preserve">     </w:t>
      </w:r>
      <w:r w:rsidR="00F76447">
        <w:t>J Hayhoe</w:t>
      </w:r>
    </w:p>
    <w:p w14:paraId="797DD3AE" w14:textId="77777777" w:rsidR="0035302D" w:rsidRDefault="0035302D" w:rsidP="0035302D">
      <w:r>
        <w:t xml:space="preserve">     D Singh</w:t>
      </w:r>
    </w:p>
    <w:p w14:paraId="7BB4FA9D" w14:textId="2D2EE999" w:rsidR="00AB325A" w:rsidRDefault="0035302D" w:rsidP="0035302D">
      <w:r>
        <w:t xml:space="preserve">     P Bennett</w:t>
      </w:r>
    </w:p>
    <w:p w14:paraId="47BA910F" w14:textId="30E875E3" w:rsidR="008D7BE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69088BD6" w14:textId="4CA58EB4" w:rsidR="00E14589" w:rsidRDefault="00E14589" w:rsidP="00687513">
      <w:pPr>
        <w:rPr>
          <w:u w:val="single"/>
        </w:rPr>
      </w:pPr>
    </w:p>
    <w:p w14:paraId="066070CD" w14:textId="3CD4210B" w:rsidR="008E40EC" w:rsidRDefault="008E40EC" w:rsidP="00687513">
      <w:pPr>
        <w:rPr>
          <w:u w:val="single"/>
        </w:rPr>
      </w:pPr>
    </w:p>
    <w:p w14:paraId="31048228" w14:textId="1502063C" w:rsidR="008E40EC" w:rsidRDefault="008E40EC" w:rsidP="00687513">
      <w:pPr>
        <w:rPr>
          <w:u w:val="single"/>
        </w:rPr>
      </w:pPr>
    </w:p>
    <w:p w14:paraId="09B5ED23" w14:textId="5D160EEC" w:rsidR="008E40EC" w:rsidRDefault="008E40EC" w:rsidP="00687513">
      <w:pPr>
        <w:rPr>
          <w:u w:val="single"/>
        </w:rPr>
      </w:pPr>
    </w:p>
    <w:p w14:paraId="3247500C" w14:textId="77777777" w:rsidR="002C1D5B" w:rsidRDefault="002C1D5B" w:rsidP="00687513">
      <w:pPr>
        <w:rPr>
          <w:u w:val="single"/>
        </w:rPr>
      </w:pPr>
    </w:p>
    <w:p w14:paraId="563EA706" w14:textId="2DE4A313" w:rsidR="00F2482E" w:rsidRPr="005C545D" w:rsidRDefault="005C545D" w:rsidP="00F2482E">
      <w:pPr>
        <w:rPr>
          <w:u w:val="single"/>
        </w:rPr>
      </w:pPr>
      <w:r w:rsidRPr="00565FDA">
        <w:rPr>
          <w:shd w:val="clear" w:color="auto" w:fill="FFFFFF"/>
        </w:rPr>
        <w:t>Dynamik Sport Surfaces Ltd</w:t>
      </w:r>
      <w:r w:rsidRPr="00565FDA">
        <w:br/>
      </w:r>
      <w:r w:rsidRPr="00565FDA">
        <w:rPr>
          <w:shd w:val="clear" w:color="auto" w:fill="FFFFFF"/>
        </w:rPr>
        <w:t>Unit 10</w:t>
      </w:r>
      <w:r w:rsidRPr="00565FDA">
        <w:rPr>
          <w:shd w:val="clear" w:color="auto" w:fill="FFFFFF"/>
        </w:rPr>
        <w:br/>
        <w:t>Enterprise Trade Centre</w:t>
      </w:r>
      <w:r w:rsidRPr="00565FDA">
        <w:rPr>
          <w:shd w:val="clear" w:color="auto" w:fill="FFFFFF"/>
        </w:rPr>
        <w:br/>
        <w:t>Bristol</w:t>
      </w:r>
      <w:r w:rsidRPr="00565FDA">
        <w:rPr>
          <w:shd w:val="clear" w:color="auto" w:fill="FFFFFF"/>
        </w:rPr>
        <w:br/>
        <w:t>BS4 1UN</w:t>
      </w:r>
      <w:r w:rsidRPr="005C545D">
        <w:tab/>
      </w:r>
      <w:r w:rsidRPr="005C545D">
        <w:tab/>
      </w:r>
      <w:r w:rsidRPr="005C545D">
        <w:tab/>
      </w:r>
      <w:r w:rsidRPr="005C545D">
        <w:tab/>
      </w:r>
      <w:r w:rsidRPr="005C545D">
        <w:tab/>
      </w:r>
      <w:r w:rsidRPr="005C545D">
        <w:tab/>
      </w:r>
      <w:r w:rsidRPr="005C545D">
        <w:tab/>
      </w:r>
      <w:r w:rsidR="00E0555C">
        <w:tab/>
        <w:t>1</w:t>
      </w:r>
      <w:r w:rsidR="003C524B">
        <w:t>4</w:t>
      </w:r>
      <w:bookmarkStart w:id="1" w:name="_GoBack"/>
      <w:bookmarkEnd w:id="1"/>
      <w:r w:rsidR="009722CF" w:rsidRPr="005C545D">
        <w:rPr>
          <w:vertAlign w:val="superscript"/>
        </w:rPr>
        <w:t>th</w:t>
      </w:r>
      <w:r w:rsidR="005B3E6B">
        <w:t xml:space="preserve"> </w:t>
      </w:r>
      <w:r w:rsidR="00E0555C">
        <w:t>Octo</w:t>
      </w:r>
      <w:r>
        <w:t>ber</w:t>
      </w:r>
      <w:r w:rsidR="008D3B8E">
        <w:t xml:space="preserve"> </w:t>
      </w:r>
      <w:r w:rsidR="003B622D">
        <w:t>201</w:t>
      </w:r>
      <w:r w:rsidR="009722CF">
        <w:t>9</w:t>
      </w:r>
      <w:r w:rsidR="00C60CB6">
        <w:tab/>
      </w:r>
      <w:r w:rsidR="00C60CB6">
        <w:tab/>
      </w:r>
      <w:r w:rsidR="00C60CB6">
        <w:tab/>
      </w:r>
      <w:r w:rsidR="00C60CB6">
        <w:tab/>
      </w:r>
      <w:r w:rsidR="00C60CB6">
        <w:tab/>
      </w:r>
      <w:r w:rsidR="00C60CB6">
        <w:tab/>
      </w:r>
    </w:p>
    <w:p w14:paraId="3C9A6F11" w14:textId="3432F91C" w:rsidR="00687513" w:rsidRPr="008D3B8E" w:rsidRDefault="00687513" w:rsidP="00687513">
      <w:r>
        <w:rPr>
          <w:u w:val="single"/>
        </w:rPr>
        <w:t xml:space="preserve">Order No. </w:t>
      </w:r>
      <w:r w:rsidR="007679A3">
        <w:rPr>
          <w:u w:val="single"/>
        </w:rPr>
        <w:t>32</w:t>
      </w:r>
      <w:r w:rsidR="00E805C3">
        <w:rPr>
          <w:u w:val="single"/>
        </w:rPr>
        <w:t>618</w:t>
      </w:r>
    </w:p>
    <w:p w14:paraId="0BA3A982" w14:textId="77777777" w:rsidR="00687513" w:rsidRDefault="00687513" w:rsidP="00687513">
      <w:pPr>
        <w:rPr>
          <w:u w:val="single"/>
        </w:rPr>
      </w:pPr>
    </w:p>
    <w:p w14:paraId="20AA9AE6" w14:textId="0937EB1C" w:rsidR="00A40C90" w:rsidRDefault="008D3B8E" w:rsidP="00A40C90">
      <w:pPr>
        <w:pStyle w:val="Heading1"/>
      </w:pPr>
      <w:r>
        <w:t>Re:</w:t>
      </w:r>
      <w:r w:rsidR="005B3E6B" w:rsidRPr="005B3E6B">
        <w:t xml:space="preserve"> </w:t>
      </w:r>
      <w:r w:rsidR="002273B0">
        <w:t>Plumstead Library, London SE18 1JL</w:t>
      </w:r>
    </w:p>
    <w:p w14:paraId="4C0525A6" w14:textId="77777777" w:rsidR="00687513" w:rsidRDefault="00687513" w:rsidP="00687513">
      <w:pPr>
        <w:rPr>
          <w:u w:val="single"/>
        </w:rPr>
      </w:pPr>
    </w:p>
    <w:p w14:paraId="7C821EB4" w14:textId="520013DD" w:rsidR="006B2872" w:rsidRDefault="00856C37" w:rsidP="00687513">
      <w:r>
        <w:t xml:space="preserve">To </w:t>
      </w:r>
      <w:r w:rsidRPr="00E0555C">
        <w:t>supply</w:t>
      </w:r>
      <w:r w:rsidR="00507CC3" w:rsidRPr="00E0555C">
        <w:t xml:space="preserve"> </w:t>
      </w:r>
      <w:r w:rsidR="00E0555C">
        <w:t>f</w:t>
      </w:r>
      <w:r w:rsidR="00D94424" w:rsidRPr="00E0555C">
        <w:t xml:space="preserve">ire </w:t>
      </w:r>
      <w:r w:rsidR="00E0555C">
        <w:t>r</w:t>
      </w:r>
      <w:r w:rsidR="00D94424" w:rsidRPr="00E0555C">
        <w:t xml:space="preserve">ated to European Class B </w:t>
      </w:r>
      <w:r w:rsidR="00E0555C">
        <w:t>p</w:t>
      </w:r>
      <w:r w:rsidR="00D94424" w:rsidRPr="00E0555C">
        <w:t>erforated (Acoustic</w:t>
      </w:r>
      <w:r w:rsidR="00E0555C" w:rsidRPr="00E0555C">
        <w:t>) MDF</w:t>
      </w:r>
      <w:r w:rsidR="00D94424" w:rsidRPr="00E0555C">
        <w:t xml:space="preserve"> </w:t>
      </w:r>
      <w:r w:rsidR="00E0555C">
        <w:t>w</w:t>
      </w:r>
      <w:r w:rsidR="00D94424" w:rsidRPr="00E0555C">
        <w:t xml:space="preserve">all </w:t>
      </w:r>
      <w:r w:rsidR="00E0555C">
        <w:t>p</w:t>
      </w:r>
      <w:r w:rsidR="00D94424" w:rsidRPr="00E0555C">
        <w:t>anelling</w:t>
      </w:r>
      <w:r w:rsidR="009722CF" w:rsidRPr="00E0555C">
        <w:t xml:space="preserve"> </w:t>
      </w:r>
      <w:r w:rsidR="006B2872">
        <w:t>at the above, all as</w:t>
      </w:r>
      <w:r w:rsidR="009E53E8">
        <w:t xml:space="preserve"> the documentation</w:t>
      </w:r>
      <w:r w:rsidR="006B2872">
        <w:t xml:space="preserve"> detailed below</w:t>
      </w:r>
      <w:r w:rsidR="00277696">
        <w:t xml:space="preserve"> and the enclosures listed therein</w:t>
      </w:r>
      <w:r w:rsidR="00180AED">
        <w:t xml:space="preserve"> (copies of which are attached)</w:t>
      </w:r>
      <w:r w:rsidR="006B2872">
        <w:t>:-</w:t>
      </w:r>
    </w:p>
    <w:p w14:paraId="26E0D195" w14:textId="77777777" w:rsidR="006B2872" w:rsidRDefault="00687513" w:rsidP="001A3433">
      <w:r>
        <w:t xml:space="preserve"> </w:t>
      </w:r>
    </w:p>
    <w:p w14:paraId="19D51414" w14:textId="30671A9B" w:rsidR="00F77FED" w:rsidRPr="001D40E5" w:rsidRDefault="00F3487D" w:rsidP="00507F07">
      <w:pPr>
        <w:numPr>
          <w:ilvl w:val="0"/>
          <w:numId w:val="6"/>
        </w:numPr>
      </w:pPr>
      <w:bookmarkStart w:id="2" w:name="_Hlk9401438"/>
      <w:bookmarkStart w:id="3" w:name="_Hlk522773334"/>
      <w:r w:rsidRPr="001D40E5">
        <w:t>Our</w:t>
      </w:r>
      <w:r w:rsidR="004473CA" w:rsidRPr="001D40E5">
        <w:t xml:space="preserve"> emailed</w:t>
      </w:r>
      <w:r w:rsidRPr="001D40E5">
        <w:t xml:space="preserve"> invi</w:t>
      </w:r>
      <w:r w:rsidR="00E66250" w:rsidRPr="001D40E5">
        <w:t>tation</w:t>
      </w:r>
      <w:r w:rsidR="00BD2E89" w:rsidRPr="001D40E5">
        <w:t xml:space="preserve"> to tend</w:t>
      </w:r>
      <w:r w:rsidR="001C2E33" w:rsidRPr="001D40E5">
        <w:t xml:space="preserve">er </w:t>
      </w:r>
      <w:r w:rsidR="00CE3C0E" w:rsidRPr="001D40E5">
        <w:t xml:space="preserve">dated </w:t>
      </w:r>
      <w:r w:rsidR="001D40E5" w:rsidRPr="001D40E5">
        <w:t>08</w:t>
      </w:r>
      <w:r w:rsidR="00E34D4B" w:rsidRPr="001D40E5">
        <w:t>.</w:t>
      </w:r>
      <w:r w:rsidR="00CE3C0E" w:rsidRPr="001D40E5">
        <w:t>0</w:t>
      </w:r>
      <w:r w:rsidR="001D40E5" w:rsidRPr="001D40E5">
        <w:t>5</w:t>
      </w:r>
      <w:r w:rsidR="00CE3C0E" w:rsidRPr="001D40E5">
        <w:t>.1</w:t>
      </w:r>
      <w:r w:rsidR="006E00F5" w:rsidRPr="001D40E5">
        <w:t>8</w:t>
      </w:r>
      <w:r w:rsidR="001C2E33" w:rsidRPr="001D40E5">
        <w:t xml:space="preserve"> (and the enclosures listed therein)</w:t>
      </w:r>
      <w:r w:rsidR="00BD2E89" w:rsidRPr="001D40E5">
        <w:t>.</w:t>
      </w:r>
    </w:p>
    <w:bookmarkEnd w:id="2"/>
    <w:bookmarkEnd w:id="3"/>
    <w:p w14:paraId="6020FF18" w14:textId="0B6F01CB" w:rsidR="00BE3246" w:rsidRDefault="00BE3246" w:rsidP="00BE3246">
      <w:pPr>
        <w:numPr>
          <w:ilvl w:val="0"/>
          <w:numId w:val="6"/>
        </w:numPr>
      </w:pPr>
      <w:r>
        <w:t xml:space="preserve">Your quotation ref W6009/R2 dated </w:t>
      </w:r>
      <w:r w:rsidR="002B7B61">
        <w:t>0</w:t>
      </w:r>
      <w:r>
        <w:t xml:space="preserve">9.05.19. We will require 92 Nr perforated, laminate faced, mdf panels, colour </w:t>
      </w:r>
      <w:r w:rsidRPr="00BE3246">
        <w:t>Sage US07</w:t>
      </w:r>
      <w:r w:rsidR="007912E9">
        <w:t xml:space="preserve"> </w:t>
      </w:r>
      <w:r w:rsidRPr="00BE3246">
        <w:t>(43 LRV</w:t>
      </w:r>
      <w:r>
        <w:rPr>
          <w:b/>
          <w:bCs/>
        </w:rPr>
        <w:t>),</w:t>
      </w:r>
      <w:r>
        <w:t xml:space="preserve"> size 2400 mm x 576 mm, a total of 127 m2.</w:t>
      </w:r>
    </w:p>
    <w:p w14:paraId="6CE71D20" w14:textId="77777777" w:rsidR="00BE3246" w:rsidRPr="007951F0" w:rsidRDefault="00BE3246" w:rsidP="00BE3246">
      <w:pPr>
        <w:rPr>
          <w:highlight w:val="yellow"/>
        </w:rPr>
      </w:pPr>
    </w:p>
    <w:p w14:paraId="7955338E" w14:textId="6D9440B1" w:rsidR="00BE3246" w:rsidRDefault="00BE3246" w:rsidP="00BE3246">
      <w:r w:rsidRPr="00D75CF2">
        <w:t>Total Order Value 1</w:t>
      </w:r>
      <w:r>
        <w:t>27</w:t>
      </w:r>
      <w:r w:rsidRPr="00D75CF2">
        <w:t xml:space="preserve"> m2 @ £</w:t>
      </w:r>
      <w:r>
        <w:t>78.57</w:t>
      </w:r>
      <w:r w:rsidRPr="00D75CF2">
        <w:t xml:space="preserve"> = £</w:t>
      </w:r>
      <w:r>
        <w:t>9,978.39</w:t>
      </w:r>
      <w:r w:rsidRPr="00D75CF2">
        <w:t xml:space="preserve"> (nett plus VAT)</w:t>
      </w:r>
      <w:r>
        <w:t xml:space="preserve">. </w:t>
      </w:r>
    </w:p>
    <w:p w14:paraId="56E192D7" w14:textId="29F9683F" w:rsidR="009722CF" w:rsidRDefault="009722CF" w:rsidP="00687513"/>
    <w:p w14:paraId="7654F461" w14:textId="77777777" w:rsidR="00541A9D" w:rsidRPr="009722CF" w:rsidRDefault="00541A9D" w:rsidP="00687513">
      <w:pPr>
        <w:rPr>
          <w:color w:val="FF0000"/>
        </w:rPr>
      </w:pPr>
    </w:p>
    <w:p w14:paraId="25F3B533" w14:textId="77777777" w:rsidR="00687513" w:rsidRDefault="00687513" w:rsidP="00687513">
      <w:r>
        <w:t>Please note the following:-</w:t>
      </w:r>
    </w:p>
    <w:p w14:paraId="117B1B67" w14:textId="77777777" w:rsidR="00687513" w:rsidRDefault="00687513" w:rsidP="00687513"/>
    <w:p w14:paraId="3AD708E6" w14:textId="4E8E1892" w:rsidR="00687513" w:rsidRPr="00F62E0F" w:rsidRDefault="00687513" w:rsidP="00F62E0F">
      <w:pPr>
        <w:ind w:left="720" w:hanging="720"/>
        <w:rPr>
          <w:b/>
        </w:rPr>
      </w:pPr>
      <w:r>
        <w:t>a)</w:t>
      </w:r>
      <w:r>
        <w:tab/>
        <w:t>Your price is fixed for the duration of the works</w:t>
      </w:r>
      <w:r w:rsidR="000D2B81">
        <w:t>.</w:t>
      </w:r>
    </w:p>
    <w:p w14:paraId="667D2828" w14:textId="77777777" w:rsidR="00687513" w:rsidRDefault="00687513" w:rsidP="00687513"/>
    <w:p w14:paraId="6BC44BB0" w14:textId="35C97509" w:rsidR="008D7BE3" w:rsidRPr="00837033" w:rsidRDefault="00687513" w:rsidP="008A5417">
      <w:pPr>
        <w:ind w:left="720" w:hanging="720"/>
      </w:pPr>
      <w:r>
        <w:t>b)</w:t>
      </w:r>
      <w:r>
        <w:tab/>
      </w:r>
      <w:r w:rsidR="00BE38AB" w:rsidRPr="00BE38AB">
        <w:t>All timber based products for this project are to b</w:t>
      </w:r>
      <w:r w:rsidR="00F3487D">
        <w:t>e accredited as either FSC 100% or FSC</w:t>
      </w:r>
      <w:r w:rsidR="00BE38AB" w:rsidRPr="00BE38AB">
        <w:t xml:space="preserve"> 70% mix </w:t>
      </w:r>
      <w:r w:rsidR="0099666D">
        <w:t>with documentary evidence</w:t>
      </w:r>
      <w:r w:rsidR="00BE38AB">
        <w:t>.</w:t>
      </w:r>
    </w:p>
    <w:p w14:paraId="799E0B52" w14:textId="77777777" w:rsidR="00687513" w:rsidRPr="00837033" w:rsidRDefault="00687513" w:rsidP="00687513"/>
    <w:p w14:paraId="4B7483CB" w14:textId="29BB96AF" w:rsidR="00FA1BB8" w:rsidRDefault="00F3487D" w:rsidP="00687513">
      <w:r>
        <w:t>c)</w:t>
      </w:r>
      <w:r w:rsidR="00687513">
        <w:tab/>
      </w:r>
      <w:r w:rsidR="00837033">
        <w:t>Terms: Nett, Monthly</w:t>
      </w:r>
    </w:p>
    <w:p w14:paraId="11464E70" w14:textId="77777777" w:rsidR="00687513" w:rsidRDefault="00687513" w:rsidP="00687513"/>
    <w:p w14:paraId="6CC13A76" w14:textId="418156F6" w:rsidR="00FA59E7" w:rsidRPr="00FA1BB8" w:rsidRDefault="00F3487D" w:rsidP="00F4089E">
      <w:pPr>
        <w:ind w:left="720" w:hanging="720"/>
        <w:rPr>
          <w:b/>
        </w:rPr>
      </w:pPr>
      <w:r>
        <w:t>d</w:t>
      </w:r>
      <w:r w:rsidR="00382E9F">
        <w:t>)</w:t>
      </w:r>
      <w:r w:rsidR="00382E9F">
        <w:tab/>
      </w:r>
      <w:r w:rsidR="00506000" w:rsidRPr="00BE3246">
        <w:t>Deliver</w:t>
      </w:r>
      <w:r w:rsidR="00BE3246">
        <w:t>y</w:t>
      </w:r>
      <w:r w:rsidR="00506000" w:rsidRPr="00BE3246">
        <w:t xml:space="preserve">: </w:t>
      </w:r>
      <w:r w:rsidR="00BE3246">
        <w:t>W/C 25.11.19.</w:t>
      </w:r>
    </w:p>
    <w:p w14:paraId="4BECB575" w14:textId="77777777" w:rsidR="00AB797B" w:rsidRDefault="00382E9F" w:rsidP="00A00613">
      <w:pPr>
        <w:ind w:left="720"/>
      </w:pPr>
      <w:r>
        <w:tab/>
      </w:r>
      <w:r>
        <w:tab/>
      </w:r>
      <w:r>
        <w:tab/>
      </w:r>
      <w:r>
        <w:tab/>
      </w:r>
    </w:p>
    <w:p w14:paraId="56FA0BD2" w14:textId="5A78AD2E" w:rsidR="00604780" w:rsidRDefault="00F3487D" w:rsidP="00F62E0F">
      <w:pPr>
        <w:ind w:left="720" w:hanging="720"/>
      </w:pPr>
      <w:r>
        <w:t>e)</w:t>
      </w:r>
      <w:r w:rsidR="00AC3991">
        <w:tab/>
      </w:r>
      <w:r w:rsidR="00514094">
        <w:t>Requests for information must be in writing and should be addres</w:t>
      </w:r>
      <w:r w:rsidR="00E4430E">
        <w:t xml:space="preserve">sed to our </w:t>
      </w:r>
      <w:r w:rsidR="00552B91">
        <w:t>Contracts</w:t>
      </w:r>
      <w:r w:rsidR="00E4430E">
        <w:t xml:space="preserve"> Manager</w:t>
      </w:r>
      <w:r w:rsidR="00F62E0F">
        <w:t>.</w:t>
      </w:r>
    </w:p>
    <w:p w14:paraId="5F0E50F4" w14:textId="77777777" w:rsidR="00DE0723" w:rsidRDefault="00DE0723" w:rsidP="00631FD6"/>
    <w:p w14:paraId="02D640DA" w14:textId="014BBCE9" w:rsidR="00F62E0F" w:rsidRDefault="00A733F5" w:rsidP="00552B91">
      <w:pPr>
        <w:ind w:left="720" w:hanging="720"/>
      </w:pPr>
      <w:r>
        <w:t>f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  <w:r w:rsidR="00552B91">
        <w:t>.</w:t>
      </w:r>
    </w:p>
    <w:p w14:paraId="3629C633" w14:textId="77777777" w:rsidR="00514094" w:rsidRDefault="00514094" w:rsidP="00514094"/>
    <w:p w14:paraId="7BA5682B" w14:textId="5E70F20B" w:rsidR="00F24568" w:rsidRDefault="00F24568" w:rsidP="003A2453"/>
    <w:p w14:paraId="4050AAB6" w14:textId="1C908640" w:rsidR="00552B91" w:rsidRDefault="00552B91" w:rsidP="005B5D45">
      <w:pPr>
        <w:ind w:left="720" w:hanging="720"/>
      </w:pPr>
    </w:p>
    <w:p w14:paraId="6F7B1472" w14:textId="5FCC5964" w:rsidR="00552B91" w:rsidRDefault="00552B91" w:rsidP="005B5D45">
      <w:pPr>
        <w:ind w:left="720" w:hanging="720"/>
      </w:pPr>
    </w:p>
    <w:p w14:paraId="3D8E3475" w14:textId="77777777" w:rsidR="00552B91" w:rsidRDefault="00552B91" w:rsidP="005B5D45">
      <w:pPr>
        <w:ind w:left="720" w:hanging="720"/>
      </w:pPr>
    </w:p>
    <w:p w14:paraId="4D2B48B9" w14:textId="1091BEF2" w:rsidR="00552B91" w:rsidRDefault="00552B91" w:rsidP="005B5D45">
      <w:pPr>
        <w:ind w:left="720" w:hanging="720"/>
      </w:pPr>
    </w:p>
    <w:p w14:paraId="4257064E" w14:textId="1F99C79D" w:rsidR="00552B91" w:rsidRDefault="00552B91" w:rsidP="005B5D45">
      <w:pPr>
        <w:ind w:left="720" w:hanging="720"/>
      </w:pPr>
    </w:p>
    <w:p w14:paraId="698B8D60" w14:textId="77777777" w:rsidR="00552B91" w:rsidRDefault="00552B91" w:rsidP="005B5D45">
      <w:pPr>
        <w:ind w:left="720" w:hanging="720"/>
      </w:pPr>
    </w:p>
    <w:p w14:paraId="139A2B11" w14:textId="77777777" w:rsidR="003A31C7" w:rsidRDefault="003A31C7" w:rsidP="00E10DB9"/>
    <w:p w14:paraId="1C72DEF4" w14:textId="11D127AE" w:rsidR="003A31C7" w:rsidRPr="003A31C7" w:rsidRDefault="003A31C7" w:rsidP="00552B91"/>
    <w:p w14:paraId="7DDFFDD2" w14:textId="77777777" w:rsidR="003A31C7" w:rsidRDefault="003A31C7" w:rsidP="005B5D45">
      <w:pPr>
        <w:ind w:left="720" w:hanging="720"/>
      </w:pPr>
    </w:p>
    <w:p w14:paraId="1519508F" w14:textId="77777777" w:rsidR="00AC3991" w:rsidRDefault="00E4430E" w:rsidP="00AC3991">
      <w:r>
        <w:t>i</w:t>
      </w:r>
      <w:r w:rsidR="00AC3991">
        <w:t>)</w:t>
      </w:r>
      <w:r w:rsidR="00AC3991">
        <w:tab/>
        <w:t>You are to</w:t>
      </w:r>
      <w:r w:rsidR="005B5D45">
        <w:t xml:space="preserve"> provide the following</w:t>
      </w:r>
      <w:r w:rsidR="00AC3991">
        <w:t>:-</w:t>
      </w:r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B982F20" w14:textId="585D78AD" w:rsidR="00C60CB6" w:rsidRDefault="00552B91" w:rsidP="0033375B">
      <w:pPr>
        <w:numPr>
          <w:ilvl w:val="0"/>
          <w:numId w:val="3"/>
        </w:numPr>
      </w:pPr>
      <w:r>
        <w:t>FSC</w:t>
      </w:r>
      <w:r w:rsidR="00514094">
        <w:t xml:space="preserve"> documentation</w:t>
      </w:r>
      <w:r w:rsidR="005B5D45">
        <w:t xml:space="preserve"> (immediately following deliveries)</w:t>
      </w:r>
    </w:p>
    <w:p w14:paraId="3AEF7B97" w14:textId="19C66310" w:rsidR="0033375B" w:rsidRDefault="0033375B" w:rsidP="0033375B">
      <w:pPr>
        <w:numPr>
          <w:ilvl w:val="0"/>
          <w:numId w:val="3"/>
        </w:numPr>
      </w:pPr>
      <w:r>
        <w:t>Fire</w:t>
      </w:r>
      <w:r w:rsidR="003A2453">
        <w:t xml:space="preserve"> &amp; acoustic</w:t>
      </w:r>
      <w:r>
        <w:t xml:space="preserve"> certificates (where applicable)</w:t>
      </w:r>
    </w:p>
    <w:p w14:paraId="7854C772" w14:textId="77777777" w:rsidR="00514094" w:rsidRDefault="00514094" w:rsidP="00AC3991">
      <w:pPr>
        <w:ind w:left="720"/>
      </w:pPr>
    </w:p>
    <w:p w14:paraId="6774650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7754F796" w14:textId="77777777" w:rsidR="00687513" w:rsidRDefault="00687513" w:rsidP="00687513"/>
    <w:p w14:paraId="11AB3639" w14:textId="77777777" w:rsidR="00687513" w:rsidRDefault="00766AC3" w:rsidP="00514094">
      <w:r>
        <w:t>j)</w:t>
      </w:r>
      <w:r>
        <w:tab/>
      </w:r>
      <w:r w:rsidR="00687513">
        <w:t>The Project address is:-</w:t>
      </w:r>
    </w:p>
    <w:p w14:paraId="704BDE94" w14:textId="77777777" w:rsidR="002821FD" w:rsidRDefault="00687513" w:rsidP="00BB59C3">
      <w:r>
        <w:tab/>
      </w:r>
    </w:p>
    <w:p w14:paraId="29A6C49C" w14:textId="77777777" w:rsidR="00C00937" w:rsidRDefault="00C00937" w:rsidP="00C00937">
      <w:pPr>
        <w:ind w:left="720"/>
      </w:pPr>
      <w:r>
        <w:t>Raphael Contracting Ltd</w:t>
      </w:r>
    </w:p>
    <w:p w14:paraId="3AA3B4A1" w14:textId="02D42BBF" w:rsidR="0061645F" w:rsidRPr="005C5FBB" w:rsidRDefault="0061645F" w:rsidP="0061645F">
      <w:pPr>
        <w:ind w:firstLine="720"/>
        <w:rPr>
          <w:sz w:val="22"/>
        </w:rPr>
      </w:pPr>
      <w:r w:rsidRPr="005C5FBB">
        <w:rPr>
          <w:sz w:val="22"/>
          <w:szCs w:val="22"/>
        </w:rPr>
        <w:t xml:space="preserve">C/O </w:t>
      </w:r>
      <w:r>
        <w:t>Osborne</w:t>
      </w:r>
    </w:p>
    <w:p w14:paraId="3555557D" w14:textId="77777777" w:rsidR="0061645F" w:rsidRPr="005C5FBB" w:rsidRDefault="0061645F" w:rsidP="0061645F">
      <w:pPr>
        <w:ind w:firstLine="720"/>
        <w:rPr>
          <w:color w:val="222222"/>
          <w:shd w:val="clear" w:color="auto" w:fill="FFFFFF"/>
        </w:rPr>
      </w:pPr>
      <w:r w:rsidRPr="005C5FBB">
        <w:rPr>
          <w:color w:val="222222"/>
          <w:shd w:val="clear" w:color="auto" w:fill="FFFFFF"/>
        </w:rPr>
        <w:t xml:space="preserve">1 Abery St </w:t>
      </w:r>
    </w:p>
    <w:p w14:paraId="25BD7474" w14:textId="77777777" w:rsidR="0061645F" w:rsidRPr="005C5FBB" w:rsidRDefault="0061645F" w:rsidP="0061645F">
      <w:pPr>
        <w:ind w:firstLine="720"/>
        <w:rPr>
          <w:color w:val="222222"/>
          <w:shd w:val="clear" w:color="auto" w:fill="FFFFFF"/>
        </w:rPr>
      </w:pPr>
      <w:r w:rsidRPr="005C5FBB">
        <w:rPr>
          <w:color w:val="222222"/>
          <w:shd w:val="clear" w:color="auto" w:fill="FFFFFF"/>
        </w:rPr>
        <w:t xml:space="preserve">Plumstead </w:t>
      </w:r>
    </w:p>
    <w:p w14:paraId="70294A06" w14:textId="77777777" w:rsidR="0061645F" w:rsidRDefault="0061645F" w:rsidP="0061645F">
      <w:pPr>
        <w:ind w:firstLine="720"/>
        <w:rPr>
          <w:color w:val="222222"/>
          <w:shd w:val="clear" w:color="auto" w:fill="FFFFFF"/>
        </w:rPr>
      </w:pPr>
      <w:r w:rsidRPr="005C5FBB">
        <w:rPr>
          <w:color w:val="222222"/>
          <w:shd w:val="clear" w:color="auto" w:fill="FFFFFF"/>
        </w:rPr>
        <w:t xml:space="preserve">London </w:t>
      </w:r>
    </w:p>
    <w:p w14:paraId="7B09B7BF" w14:textId="77777777" w:rsidR="0061645F" w:rsidRPr="005C5FBB" w:rsidRDefault="0061645F" w:rsidP="0061645F">
      <w:pPr>
        <w:ind w:firstLine="720"/>
        <w:rPr>
          <w:sz w:val="22"/>
          <w:szCs w:val="22"/>
        </w:rPr>
      </w:pPr>
      <w:r w:rsidRPr="005C5FBB">
        <w:rPr>
          <w:color w:val="222222"/>
          <w:shd w:val="clear" w:color="auto" w:fill="FFFFFF"/>
        </w:rPr>
        <w:t>SE18 1DB</w:t>
      </w:r>
    </w:p>
    <w:p w14:paraId="3EDB060F" w14:textId="77777777" w:rsidR="0061645F" w:rsidRDefault="0061645F" w:rsidP="0061645F">
      <w:pPr>
        <w:ind w:firstLine="720"/>
      </w:pPr>
    </w:p>
    <w:p w14:paraId="73844809" w14:textId="77777777" w:rsidR="0061645F" w:rsidRDefault="0061645F" w:rsidP="0061645F">
      <w:r>
        <w:t xml:space="preserve"> </w:t>
      </w:r>
      <w:r>
        <w:tab/>
        <w:t>Contracts Manager</w:t>
      </w:r>
      <w:r>
        <w:tab/>
        <w:t>Mr Dave Sanders</w:t>
      </w:r>
    </w:p>
    <w:p w14:paraId="34CC7243" w14:textId="77777777" w:rsidR="0061645F" w:rsidRDefault="0061645F" w:rsidP="0061645F">
      <w:r>
        <w:t xml:space="preserve">            Mobile No.</w:t>
      </w:r>
      <w:r>
        <w:tab/>
      </w:r>
      <w:r>
        <w:tab/>
        <w:t>07967 331912</w:t>
      </w:r>
    </w:p>
    <w:p w14:paraId="71A4CAAA" w14:textId="5755C665" w:rsidR="00396E93" w:rsidRDefault="00396E93" w:rsidP="0061645F"/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FF7A337" w14:textId="209EDE62" w:rsidR="00A463EB" w:rsidRDefault="00A463EB" w:rsidP="0061645F">
      <w:r>
        <w:t xml:space="preserve"> </w:t>
      </w:r>
      <w:r>
        <w:tab/>
      </w:r>
    </w:p>
    <w:p w14:paraId="6A3D5017" w14:textId="77777777" w:rsidR="005E502D" w:rsidRDefault="005E502D" w:rsidP="00A463EB"/>
    <w:p w14:paraId="3E8381E6" w14:textId="2DC9B509" w:rsidR="005E502D" w:rsidRDefault="005E502D" w:rsidP="00195C08">
      <w:r>
        <w:tab/>
      </w:r>
    </w:p>
    <w:p w14:paraId="718696D3" w14:textId="77777777" w:rsidR="002821FD" w:rsidRDefault="002821FD" w:rsidP="00C72210">
      <w:pPr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020A0"/>
    <w:rsid w:val="0001440C"/>
    <w:rsid w:val="00030DCA"/>
    <w:rsid w:val="00077427"/>
    <w:rsid w:val="000A5269"/>
    <w:rsid w:val="000B2B14"/>
    <w:rsid w:val="000D088A"/>
    <w:rsid w:val="000D2B81"/>
    <w:rsid w:val="000E1272"/>
    <w:rsid w:val="000E41C6"/>
    <w:rsid w:val="000E6D85"/>
    <w:rsid w:val="00130D9E"/>
    <w:rsid w:val="00137C54"/>
    <w:rsid w:val="00152909"/>
    <w:rsid w:val="00170EBA"/>
    <w:rsid w:val="001713B2"/>
    <w:rsid w:val="00180AED"/>
    <w:rsid w:val="00195C08"/>
    <w:rsid w:val="001A3433"/>
    <w:rsid w:val="001A4788"/>
    <w:rsid w:val="001A4E33"/>
    <w:rsid w:val="001B3B54"/>
    <w:rsid w:val="001C2E33"/>
    <w:rsid w:val="001C4D69"/>
    <w:rsid w:val="001D1505"/>
    <w:rsid w:val="001D336B"/>
    <w:rsid w:val="001D40E5"/>
    <w:rsid w:val="001E59E2"/>
    <w:rsid w:val="001F239C"/>
    <w:rsid w:val="00200E6A"/>
    <w:rsid w:val="002273B0"/>
    <w:rsid w:val="00244999"/>
    <w:rsid w:val="00246FAA"/>
    <w:rsid w:val="002563F7"/>
    <w:rsid w:val="00273022"/>
    <w:rsid w:val="00273CF2"/>
    <w:rsid w:val="00277696"/>
    <w:rsid w:val="002821FD"/>
    <w:rsid w:val="002879BA"/>
    <w:rsid w:val="00291578"/>
    <w:rsid w:val="0029329D"/>
    <w:rsid w:val="002A0955"/>
    <w:rsid w:val="002B7B61"/>
    <w:rsid w:val="002C1D5B"/>
    <w:rsid w:val="002C55DB"/>
    <w:rsid w:val="002D7523"/>
    <w:rsid w:val="003059E4"/>
    <w:rsid w:val="003179F5"/>
    <w:rsid w:val="00321748"/>
    <w:rsid w:val="0033375B"/>
    <w:rsid w:val="00341D0A"/>
    <w:rsid w:val="00341D0E"/>
    <w:rsid w:val="0035302D"/>
    <w:rsid w:val="00361602"/>
    <w:rsid w:val="0036384D"/>
    <w:rsid w:val="003655A4"/>
    <w:rsid w:val="00382E9F"/>
    <w:rsid w:val="00391025"/>
    <w:rsid w:val="00391891"/>
    <w:rsid w:val="00393515"/>
    <w:rsid w:val="00396E93"/>
    <w:rsid w:val="003A2453"/>
    <w:rsid w:val="003A27C2"/>
    <w:rsid w:val="003A31C7"/>
    <w:rsid w:val="003A3380"/>
    <w:rsid w:val="003B622D"/>
    <w:rsid w:val="003C524B"/>
    <w:rsid w:val="003D3DB4"/>
    <w:rsid w:val="003D6EDD"/>
    <w:rsid w:val="003E0678"/>
    <w:rsid w:val="003E3AA7"/>
    <w:rsid w:val="003E44D6"/>
    <w:rsid w:val="003E7565"/>
    <w:rsid w:val="003E7B33"/>
    <w:rsid w:val="003F3F71"/>
    <w:rsid w:val="003F7E33"/>
    <w:rsid w:val="00400D56"/>
    <w:rsid w:val="00411809"/>
    <w:rsid w:val="00417257"/>
    <w:rsid w:val="00422636"/>
    <w:rsid w:val="00423A9F"/>
    <w:rsid w:val="0042621F"/>
    <w:rsid w:val="004473CA"/>
    <w:rsid w:val="0044757B"/>
    <w:rsid w:val="00453ACF"/>
    <w:rsid w:val="004633FB"/>
    <w:rsid w:val="004705BE"/>
    <w:rsid w:val="00477916"/>
    <w:rsid w:val="00477AF2"/>
    <w:rsid w:val="004834FA"/>
    <w:rsid w:val="004A22AB"/>
    <w:rsid w:val="004A6450"/>
    <w:rsid w:val="004D15A5"/>
    <w:rsid w:val="004E5185"/>
    <w:rsid w:val="004F01DA"/>
    <w:rsid w:val="00506000"/>
    <w:rsid w:val="00507CC3"/>
    <w:rsid w:val="00507F07"/>
    <w:rsid w:val="00514094"/>
    <w:rsid w:val="005176D3"/>
    <w:rsid w:val="00522A92"/>
    <w:rsid w:val="00531BD7"/>
    <w:rsid w:val="00541A9D"/>
    <w:rsid w:val="005434A3"/>
    <w:rsid w:val="00547B25"/>
    <w:rsid w:val="00552B91"/>
    <w:rsid w:val="00552F79"/>
    <w:rsid w:val="00564A0B"/>
    <w:rsid w:val="00565FDA"/>
    <w:rsid w:val="00570E4F"/>
    <w:rsid w:val="00572440"/>
    <w:rsid w:val="00577234"/>
    <w:rsid w:val="005813F5"/>
    <w:rsid w:val="005A4A19"/>
    <w:rsid w:val="005B12DC"/>
    <w:rsid w:val="005B3E6B"/>
    <w:rsid w:val="005B5D45"/>
    <w:rsid w:val="005C32EF"/>
    <w:rsid w:val="005C545D"/>
    <w:rsid w:val="005D7A1C"/>
    <w:rsid w:val="005E3A82"/>
    <w:rsid w:val="005E502D"/>
    <w:rsid w:val="006009A7"/>
    <w:rsid w:val="00604780"/>
    <w:rsid w:val="00604F49"/>
    <w:rsid w:val="00606E35"/>
    <w:rsid w:val="00610A59"/>
    <w:rsid w:val="00611967"/>
    <w:rsid w:val="0061645F"/>
    <w:rsid w:val="00616A39"/>
    <w:rsid w:val="00631FD6"/>
    <w:rsid w:val="00634FC2"/>
    <w:rsid w:val="0063534D"/>
    <w:rsid w:val="0064079F"/>
    <w:rsid w:val="00641C62"/>
    <w:rsid w:val="00666BEA"/>
    <w:rsid w:val="006747E4"/>
    <w:rsid w:val="00674DFD"/>
    <w:rsid w:val="006821E7"/>
    <w:rsid w:val="006844AD"/>
    <w:rsid w:val="00686E9B"/>
    <w:rsid w:val="00687513"/>
    <w:rsid w:val="006937C8"/>
    <w:rsid w:val="006B2872"/>
    <w:rsid w:val="006B311D"/>
    <w:rsid w:val="006B3162"/>
    <w:rsid w:val="006D03B3"/>
    <w:rsid w:val="006E00F5"/>
    <w:rsid w:val="006F05AC"/>
    <w:rsid w:val="007004CA"/>
    <w:rsid w:val="00710B99"/>
    <w:rsid w:val="00712AB7"/>
    <w:rsid w:val="00721958"/>
    <w:rsid w:val="00726432"/>
    <w:rsid w:val="00742146"/>
    <w:rsid w:val="00766AC3"/>
    <w:rsid w:val="007679A3"/>
    <w:rsid w:val="0077277E"/>
    <w:rsid w:val="007745E1"/>
    <w:rsid w:val="007912E9"/>
    <w:rsid w:val="007951F0"/>
    <w:rsid w:val="00797A1F"/>
    <w:rsid w:val="007B3E99"/>
    <w:rsid w:val="007B7783"/>
    <w:rsid w:val="007E0DF4"/>
    <w:rsid w:val="007E2740"/>
    <w:rsid w:val="007E37B8"/>
    <w:rsid w:val="007E55EA"/>
    <w:rsid w:val="007E7F72"/>
    <w:rsid w:val="007F28FC"/>
    <w:rsid w:val="007F7085"/>
    <w:rsid w:val="007F7E06"/>
    <w:rsid w:val="00805DD0"/>
    <w:rsid w:val="00831365"/>
    <w:rsid w:val="00837033"/>
    <w:rsid w:val="00841EF9"/>
    <w:rsid w:val="00845A74"/>
    <w:rsid w:val="00856C37"/>
    <w:rsid w:val="008708A6"/>
    <w:rsid w:val="00882ADA"/>
    <w:rsid w:val="008919E0"/>
    <w:rsid w:val="008939FB"/>
    <w:rsid w:val="008A269E"/>
    <w:rsid w:val="008A27A6"/>
    <w:rsid w:val="008A5417"/>
    <w:rsid w:val="008A6532"/>
    <w:rsid w:val="008B0E46"/>
    <w:rsid w:val="008D2740"/>
    <w:rsid w:val="008D3B8E"/>
    <w:rsid w:val="008D7BE3"/>
    <w:rsid w:val="008E07B2"/>
    <w:rsid w:val="008E40EC"/>
    <w:rsid w:val="008F0E2E"/>
    <w:rsid w:val="008F5851"/>
    <w:rsid w:val="00902958"/>
    <w:rsid w:val="00912D83"/>
    <w:rsid w:val="0091530B"/>
    <w:rsid w:val="0091762C"/>
    <w:rsid w:val="00924070"/>
    <w:rsid w:val="00924BB9"/>
    <w:rsid w:val="00934836"/>
    <w:rsid w:val="00934CAE"/>
    <w:rsid w:val="0094092C"/>
    <w:rsid w:val="00955351"/>
    <w:rsid w:val="009722CF"/>
    <w:rsid w:val="0097535D"/>
    <w:rsid w:val="0097614C"/>
    <w:rsid w:val="0098243D"/>
    <w:rsid w:val="009828C9"/>
    <w:rsid w:val="0099666D"/>
    <w:rsid w:val="0099691F"/>
    <w:rsid w:val="009A0371"/>
    <w:rsid w:val="009B2503"/>
    <w:rsid w:val="009B3214"/>
    <w:rsid w:val="009D593E"/>
    <w:rsid w:val="009D73BE"/>
    <w:rsid w:val="009E53E8"/>
    <w:rsid w:val="009E5AAC"/>
    <w:rsid w:val="009E7CFB"/>
    <w:rsid w:val="00A00613"/>
    <w:rsid w:val="00A057B0"/>
    <w:rsid w:val="00A0782E"/>
    <w:rsid w:val="00A34CE1"/>
    <w:rsid w:val="00A40C90"/>
    <w:rsid w:val="00A414E9"/>
    <w:rsid w:val="00A463EB"/>
    <w:rsid w:val="00A5193B"/>
    <w:rsid w:val="00A656B8"/>
    <w:rsid w:val="00A6697D"/>
    <w:rsid w:val="00A733F5"/>
    <w:rsid w:val="00A73D3E"/>
    <w:rsid w:val="00A77D6E"/>
    <w:rsid w:val="00AA2463"/>
    <w:rsid w:val="00AB325A"/>
    <w:rsid w:val="00AB680B"/>
    <w:rsid w:val="00AB797B"/>
    <w:rsid w:val="00AC3991"/>
    <w:rsid w:val="00AF2413"/>
    <w:rsid w:val="00B04DB0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A5AB4"/>
    <w:rsid w:val="00BB59C3"/>
    <w:rsid w:val="00BD2E89"/>
    <w:rsid w:val="00BD372C"/>
    <w:rsid w:val="00BD400B"/>
    <w:rsid w:val="00BE3246"/>
    <w:rsid w:val="00BE38AB"/>
    <w:rsid w:val="00C00937"/>
    <w:rsid w:val="00C051B4"/>
    <w:rsid w:val="00C068B0"/>
    <w:rsid w:val="00C30494"/>
    <w:rsid w:val="00C30E8C"/>
    <w:rsid w:val="00C312FD"/>
    <w:rsid w:val="00C350E6"/>
    <w:rsid w:val="00C60CB6"/>
    <w:rsid w:val="00C72210"/>
    <w:rsid w:val="00C93C2C"/>
    <w:rsid w:val="00CB35ED"/>
    <w:rsid w:val="00CE3C0E"/>
    <w:rsid w:val="00CE3E56"/>
    <w:rsid w:val="00CF6C5E"/>
    <w:rsid w:val="00D23F63"/>
    <w:rsid w:val="00D300C1"/>
    <w:rsid w:val="00D36457"/>
    <w:rsid w:val="00D44D9B"/>
    <w:rsid w:val="00D46088"/>
    <w:rsid w:val="00D61D5C"/>
    <w:rsid w:val="00D6648C"/>
    <w:rsid w:val="00D71E22"/>
    <w:rsid w:val="00D841DB"/>
    <w:rsid w:val="00D94424"/>
    <w:rsid w:val="00D95219"/>
    <w:rsid w:val="00D96B5D"/>
    <w:rsid w:val="00DA1834"/>
    <w:rsid w:val="00DA2AF7"/>
    <w:rsid w:val="00DD7C8A"/>
    <w:rsid w:val="00DE0723"/>
    <w:rsid w:val="00DE29AC"/>
    <w:rsid w:val="00E03120"/>
    <w:rsid w:val="00E0555C"/>
    <w:rsid w:val="00E10DB9"/>
    <w:rsid w:val="00E14589"/>
    <w:rsid w:val="00E235BB"/>
    <w:rsid w:val="00E2372D"/>
    <w:rsid w:val="00E31A8D"/>
    <w:rsid w:val="00E34D4B"/>
    <w:rsid w:val="00E40448"/>
    <w:rsid w:val="00E42A0E"/>
    <w:rsid w:val="00E4430E"/>
    <w:rsid w:val="00E53F66"/>
    <w:rsid w:val="00E64D25"/>
    <w:rsid w:val="00E660D7"/>
    <w:rsid w:val="00E66250"/>
    <w:rsid w:val="00E708E3"/>
    <w:rsid w:val="00E77277"/>
    <w:rsid w:val="00E805C3"/>
    <w:rsid w:val="00E807E2"/>
    <w:rsid w:val="00E962DD"/>
    <w:rsid w:val="00EF272A"/>
    <w:rsid w:val="00F07073"/>
    <w:rsid w:val="00F24568"/>
    <w:rsid w:val="00F2482E"/>
    <w:rsid w:val="00F3487D"/>
    <w:rsid w:val="00F4089E"/>
    <w:rsid w:val="00F61EA5"/>
    <w:rsid w:val="00F62E0F"/>
    <w:rsid w:val="00F76447"/>
    <w:rsid w:val="00F77FED"/>
    <w:rsid w:val="00F93687"/>
    <w:rsid w:val="00FA1BB8"/>
    <w:rsid w:val="00FA59E7"/>
    <w:rsid w:val="00FA644D"/>
    <w:rsid w:val="00FC3229"/>
    <w:rsid w:val="00FD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368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22</cp:revision>
  <cp:lastPrinted>2019-10-10T10:06:00Z</cp:lastPrinted>
  <dcterms:created xsi:type="dcterms:W3CDTF">2019-09-25T06:58:00Z</dcterms:created>
  <dcterms:modified xsi:type="dcterms:W3CDTF">2019-10-14T14:24:00Z</dcterms:modified>
</cp:coreProperties>
</file>